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C4" w:rsidRPr="008447C4" w:rsidRDefault="008447C4" w:rsidP="008447C4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8447C4">
        <w:rPr>
          <w:rFonts w:ascii="Times New Roman" w:hAnsi="Times New Roman" w:cs="Times New Roman"/>
          <w:sz w:val="36"/>
          <w:szCs w:val="36"/>
        </w:rPr>
        <w:t>КАРТОТЕКА УПРАЖНЕНИЙ</w:t>
      </w:r>
    </w:p>
    <w:p w:rsidR="008447C4" w:rsidRDefault="008447C4" w:rsidP="008447C4">
      <w:pPr>
        <w:pStyle w:val="a5"/>
        <w:jc w:val="center"/>
      </w:pPr>
      <w:r w:rsidRPr="008447C4">
        <w:rPr>
          <w:rFonts w:ascii="Times New Roman" w:hAnsi="Times New Roman" w:cs="Times New Roman"/>
          <w:sz w:val="36"/>
          <w:szCs w:val="36"/>
        </w:rPr>
        <w:t>ДЛЯ АРТИКУЛЯЦИОННОЙ ГИМНАСТИКИ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«Дудочка»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вытягивают губы вперед длинной трубочкой. Упражнение вырабатывает движение гууб вперед, укрепляет мышцы, способствует подвижности губ.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«Киска лакает молоко»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открывают рот, губы в улыбке, и широким кончиком языка гладят небо, делая движение назад – вперед. Гимнастика развивает подвижность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«Пыхтелка»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На щетку колючую очень похож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В клубочек свернувшийся маленький…(еж).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произносят на активном выдохе слог «пых». Упражнение способствует укреплению губ и обучают равномерному выдоху.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«Зверек»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Словно рыженькая стрелка,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По деревьям скачет…(белка).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Поднимают верхнюю губу и опускают нижнюю, обнажая сомкнутые зубы, опускают губы обратно. Упражнениие развивает подвижность и укрепляет мышцы губ.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«Мишка вытягивает губы».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Не умеет песни петь,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Любит мед. Кто он? (Медведь).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Вытягивают вперед сомкнутые губы, удерживают их в таком положении 5-10 секунд и возвращают обратно. Упражнение вырабатывает движение губ вперед, укрепляюет мышцы губ вперед, укрепляет мышцы губ, развивает их подвижность.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lastRenderedPageBreak/>
        <w:t>«Зайчик»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Зубы сомкнуты. Верхнюю губу приподнимают, обнажая верхние резцы. Упражнение отрабатывает движение верхней губы вверх и вниз, развивает подвижность и укрепляет мышцы губ.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«Подуем на горячий чай»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вытягивают губы вперед длинной трубочкой и дуют, стараясь, чтобы воздушная струя была ровной. Упражнение развивает у детей равномерный и продолжительный выдох.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«Очень вкусно»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приоткрывают рот и облизывают язычком сначала верхнюю губу, потом нижнюю. Упражнение развивает подвижность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«Откусим пирожок»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Улыбнуться, приоткрыв рот, и покусывать язык. Упражнение усиливает кровоснабжение ммышц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«Птенчик»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Открывают широко рот, язык спокойно лежит в ротовой полости. Удерживают рот в таком положении 5 – 10 секунд. Упражнение учит детей спокойно открывать и закрывать рот, удерживать губы и язык в заданном положении.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«Пила»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Запилила пила,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Зажужжала, как пчела.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Губы округлены и слегка вытянуты вперед. Зубы сближены, но не соприкасаются. Широкий кончик языка поднят к альвеолам или передней части твердого неба и образует с ними щель. Произносят на ровном, продолжительном выдохе звук ж. Упражнение способствует равномерности и продолжительности выдоха.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«Топор»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Что за шум? Что за гром?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Я ударил топором.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Рот открыт, губы в улыбке. Широким кончиком языка постукивают о небо за верхними зубами, многократно и отчетливо произнося звук д. Упражнение развивает подвижность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«Молоток»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Застучали молоточки,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Ударяют по гвоздочкам.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Рот открыт, губы в улыбке. Боковые края языка упираются в боковые верхние резцы. Барабанят напряженным широким кончиком языка по бугоркам за верхними зубами, произнося «т-т-т». Упражнение способствует подвижности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«Погреем руки»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желобок. Подставляют ко рту ладошки и плавно дуют на них. Упражнение учит выпускать длительнрую направленную воздушную струю.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«Рычание»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приподнимают верхнюю губу, обнажая верхние зубы, и произносят звук р. Упражнение отрабатывает движение верхней губы вверх, развивает ее подвижностть.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«Вой»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Вытягивают губы вперед трубочкой и произносят на продолжительном выдохе звук у. Упражнение способствует выработке равномерного продолжительного выдлоха, укрепляет мышцы губ.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Артикуляционная гимнастика для укрепления мышц языка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lastRenderedPageBreak/>
        <w:t>1. Слегка улыбаются, приоткрывают рот и кладут широкий край языка на верхнюю губу. Держат язык в таком положении 3-5 секунд и убирают в рот.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2. Слегка улыбаются, приоткрывают рот и кладут широкий край языка на нижнюю губу. Держат язык в таком положении 3-5 секунд и убирают в рот.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3. Открывают рот. Широким языком облизывают верхнюю губу и убирают язык в глубь рта.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«Трубочка»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вытягивают губы вперед трубочкой. Упражнение вырабатывает умение вытягивать губы вперед, укрепляет мышцы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«Улыбка»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Удерживают губы в улыбке, не показывая зубов. Упражнение вырабатывает умение удерживать губы в улыбке.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«Улыбка – трубочка»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Чередуют положение губ. Упражнение развивает подвижность губ.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покусывают нижнюю губу верхними зубами, приподняв верхнюю губу. Упражнение стимулирует движения верхней челюсти.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покусывают верхнюю губу нижними зубами. Упражнение стимулирует движения нижней челюсти.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Широко открывают рот, как при звуке а и производят длительный выдох.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Растягивают губы в улыбку, как при звуке и, и производдят длительный выдох.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Округляют губы, как при звуке о, и производят длительный выдох. Упражнения способствуют укреплению жевательно-артикуляторных мышц.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lastRenderedPageBreak/>
        <w:t>Артикуляционная гимнастика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беззвучно произносят гласные А, Э, И, О, У, держа кончик языка у нижних зубов. Упражнение укрепляет жевательно – артикуляторные мышцы.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«Белка грызет орешки»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Двигают челюстями вправо – влево при закрытом и открытом рте. Упражнение стимулирует движения нижней челюсти.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«Орешек»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Язык поочередно упирают то в оддну,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произносят шепотом звук о. Упражнение укрепляет мышцы губ и вырабатывает продолжительный равномерный выдох.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«Чашечка»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Рот широко открыт. Передней и боковой края широкого языка подняты, но зубов не касаются. Упражнение учит удерживать губы и язык в заданном положении.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«Конфетка»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Рот закрыт, Напряженным языком упираются то в одну, то в другую щеку. Упражнение укрепляет мускулатуру языка и щек.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«Самовар»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Иван Иваныч Самовар надувают обе щеки и удерживают в таком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Был пузатый самовар, положении 3 -5 с.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Трехведерный самовар.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В нем качался кипяток, Поочередно надувают правую и левую щеки,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Пыхтел паром кипяток, как бы перегоняя воздух из одной щеки в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lastRenderedPageBreak/>
        <w:t>Разъяренный кипяток, другую.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Лился в чашку через кран, Сжимают губы, надувают щеки, удержи-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Через дырку прямо в кран, вают воздух 2 – 3 с и выпускают через губы,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Прямо в чашку через кран. произнося «Пых!»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Слегка улыбнувшись, медленно открывают рот (как для пропевания звука а, держат в таком положении 5 – 10 с и медленно закрывают рот. Упражнение учит детей спокойно открывать и закрывать рот, расслабляя мышцы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«Ветерок»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Упражнение для формирования ровного продолжительного выдоха. Дети округляют губы, как для произнесения звука у, и спокойно выдыхают воздух на свою ладошку.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«Индюк»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Упражнение для обучения подъему языка и подвижности его кончика. Дети приоткрывают рот, кладут язык на верхнюю губу и производят движения кончиком языка по вепрхней губе вперед – назад, стараясь не отрывать язык от губы, как бы поглаживая ее. Темп движений постепенно убыстряется. Добавляется голос, пока не послышится «бл – бл». Обращать внимание на то, что кончик языка должен загибаться кверху.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«Теленок пьет молоко»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открывают рот, губы в улыбке. Широким передним краем облизывают верхнюю губу сверху вниз, а затем втягивают язык в рот до середины неба. Упражнение укрепляет мышцы языка, развивает его подвижность, способствует растяжке подъязычной связки.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lastRenderedPageBreak/>
        <w:t>«Теленок улыбается»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улыбаются так, чтобы были видны передние верхние и нижние зубы. Удерживают губы в таком положении под счет от 1 до 5. Упражнение вырабатывает умение удерживать губы в улыбке, укрепляет мышцы губ и развивает их подвижностть.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«Теленок вытягивает язычок»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улыбаются, приоткрывают рот и широким языком стараются дотянуться до подбородка, затем убирают язык в рот. Упражнение повторяется 3-5 раз. Оно отрабатывает движение языка вниз, растягивает подъязычную связку, укрепляет мышцы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Упражнение для укрепления мимико-артикуляторных мышц. Дети опускают вниз уголки губ, затем сморщивают все лицо, потом открывают рот и поднимают вверх брови.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Упражнение для расслабления мышц языка, улучшения иннервации (нервной проводимости). Дети улыбаются, приоткрыв рот, покусывают язык, продвигая его постепенно вперед – назад.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«Иголочка»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открывают рот, высовывая язык как можно дальше, напрягая его, стараясь делать узким, и у держивают в таком положении под счет от 1 до 5. Упражнение учит делать язык узким и удерживать его в таком положении.</w:t>
      </w:r>
    </w:p>
    <w:p w:rsidR="008447C4" w:rsidRP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b/>
          <w:color w:val="333333"/>
          <w:sz w:val="29"/>
          <w:szCs w:val="29"/>
        </w:rPr>
      </w:pPr>
      <w:r w:rsidRPr="008447C4">
        <w:rPr>
          <w:rFonts w:ascii="Arial" w:hAnsi="Arial" w:cs="Arial"/>
          <w:b/>
          <w:color w:val="333333"/>
          <w:sz w:val="29"/>
          <w:szCs w:val="29"/>
        </w:rPr>
        <w:t>«Катушка»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улыбаются, открывают рот, кончик языка упирают в нижние зубы. Широкий язык «выкатывается» вперед и убирается в глубь рта. Повторять 5-8 раз в спокойном темпе. Упражнение развивает подвижность языка и укрепляет его мускулатуру.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«Хобот»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lastRenderedPageBreak/>
        <w:t>Упражнение отрабатывает движение губ вперед и развивает подвижность губ и языка. Дети открывают рот, вытягивают губы и язык вперед, загнув вверх боковые края языка.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Артикуляционная гимнастика.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Упражнение укрепляет жевательно-артикуляторные мышцы. Дети беззвучно произносят звук а, открывая и закрывая рот, держа кончик языка у нижних резцов.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«Любопытный язычок»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 слегка приоткрывают рот, кладут язык на нижнюю губу и производят им движение вперед – назад. Затем язык убирают в рот. Выполняют 5-8 раз. Упражнение укрепляет мышцы языка и развивает его подвижность.</w:t>
      </w: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</w:pPr>
    </w:p>
    <w:p w:rsidR="008447C4" w:rsidRDefault="008447C4" w:rsidP="008447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Style w:val="a4"/>
          <w:rFonts w:ascii="Arial" w:hAnsi="Arial" w:cs="Arial"/>
          <w:color w:val="333333"/>
          <w:sz w:val="29"/>
          <w:szCs w:val="29"/>
          <w:bdr w:val="none" w:sz="0" w:space="0" w:color="auto" w:frame="1"/>
        </w:rPr>
        <w:t>«Язык здоровается с верхней губой».</w:t>
      </w:r>
    </w:p>
    <w:p w:rsidR="008447C4" w:rsidRDefault="008447C4" w:rsidP="008447C4">
      <w:pPr>
        <w:pStyle w:val="a3"/>
        <w:shd w:val="clear" w:color="auto" w:fill="FFFFFF"/>
        <w:spacing w:before="273" w:beforeAutospacing="0" w:after="273" w:afterAutospacing="0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color w:val="333333"/>
          <w:sz w:val="29"/>
          <w:szCs w:val="29"/>
        </w:rPr>
        <w:t>Дети, слегка улыбнувшись, приоткрывают рот и кладут широкий край языка на верхнюю губу, держат его в таком положении 3-5 с и убирают в рот. Нужно обратить внимание на то, чтобы двигался только язык, а нижняя губа «не помогала» ему. Упражнение отрабатывает движение языка вверх, укрепляет его мышцы.</w:t>
      </w:r>
    </w:p>
    <w:p w:rsidR="00552B2A" w:rsidRDefault="00552B2A"/>
    <w:sectPr w:rsidR="00552B2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B2A" w:rsidRDefault="00552B2A" w:rsidP="008447C4">
      <w:pPr>
        <w:spacing w:after="0" w:line="240" w:lineRule="auto"/>
      </w:pPr>
      <w:r>
        <w:separator/>
      </w:r>
    </w:p>
  </w:endnote>
  <w:endnote w:type="continuationSeparator" w:id="1">
    <w:p w:rsidR="00552B2A" w:rsidRDefault="00552B2A" w:rsidP="0084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B2A" w:rsidRDefault="00552B2A" w:rsidP="008447C4">
      <w:pPr>
        <w:spacing w:after="0" w:line="240" w:lineRule="auto"/>
      </w:pPr>
      <w:r>
        <w:separator/>
      </w:r>
    </w:p>
  </w:footnote>
  <w:footnote w:type="continuationSeparator" w:id="1">
    <w:p w:rsidR="00552B2A" w:rsidRDefault="00552B2A" w:rsidP="0084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6478358"/>
      <w:docPartObj>
        <w:docPartGallery w:val="Page Numbers (Top of Page)"/>
        <w:docPartUnique/>
      </w:docPartObj>
    </w:sdtPr>
    <w:sdtContent>
      <w:p w:rsidR="008447C4" w:rsidRDefault="008447C4">
        <w:pPr>
          <w:pStyle w:val="a6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447C4" w:rsidRDefault="008447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7C4"/>
    <w:rsid w:val="00552B2A"/>
    <w:rsid w:val="0084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7C4"/>
    <w:rPr>
      <w:b/>
      <w:bCs/>
    </w:rPr>
  </w:style>
  <w:style w:type="paragraph" w:styleId="a5">
    <w:name w:val="No Spacing"/>
    <w:uiPriority w:val="1"/>
    <w:qFormat/>
    <w:rsid w:val="008447C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4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47C4"/>
  </w:style>
  <w:style w:type="paragraph" w:styleId="a8">
    <w:name w:val="footer"/>
    <w:basedOn w:val="a"/>
    <w:link w:val="a9"/>
    <w:uiPriority w:val="99"/>
    <w:semiHidden/>
    <w:unhideWhenUsed/>
    <w:rsid w:val="00844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1405</Words>
  <Characters>8015</Characters>
  <Application>Microsoft Office Word</Application>
  <DocSecurity>0</DocSecurity>
  <Lines>66</Lines>
  <Paragraphs>18</Paragraphs>
  <ScaleCrop>false</ScaleCrop>
  <Company>CtrlSoft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2016-08-05T15:57:00Z</dcterms:created>
  <dcterms:modified xsi:type="dcterms:W3CDTF">2016-08-05T16:03:00Z</dcterms:modified>
</cp:coreProperties>
</file>